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EB" w:rsidRDefault="006766EB" w:rsidP="006766EB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6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84546</wp:posOffset>
                </wp:positionV>
                <wp:extent cx="5166995" cy="71120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71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EB" w:rsidRPr="00204734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7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10.При необходимости длительное время концентрировать внимание</w:t>
                            </w:r>
                          </w:p>
                          <w:p w:rsidR="006766EB" w:rsidRPr="00204734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7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одном деле (например, собирая конструктор) ребенок: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 сидит до тех пор</w:t>
                            </w: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пока не соберет;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просит вас помочь;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если возникают сложности, откладывает конструктор и переключается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другие дела.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Результаты теста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з</w:t>
                            </w: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каждый ответ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«а поставьте 3 балла, «б» - 1 </w:t>
                            </w:r>
                            <w:proofErr w:type="gramStart"/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балл ,</w:t>
                            </w:r>
                            <w:proofErr w:type="gramEnd"/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«в» - 0 баллов.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  <w:b/>
                              </w:rPr>
                              <w:t>От 30 до 20 баллов.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Психологическая готовность – 100 %.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Психологически ваш ребенок готов к школе. Он достаточно уверен в себе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и своих способностях, адекватно воспринимает критику и умеет отстаивать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свою точку зрения. Изменение распорядка дня, повышенная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ответственность, новые требования и правила поведения не станут для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него сильным стрессом. Поэтому, даже если он недостаточно хорошо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умеет читать и писать, не стоит откладывать знакомство со школой.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  <w:b/>
                              </w:rPr>
                              <w:t>От 20 до 10 баллов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Психологическая готовность – 50 %.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Ваш ребенок находится на промежуточной стадии достижения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психологической готовности к школе. В этом случае при принятии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решения решающее значение имеет наличие интеллектуальной зрелости.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Если ребенок легко проходит все тесты и решает вступительные задачки,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то можно не откладывать знакомство со школой до следующего года.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>Но, принимая решение отдать малыша в школу, будьте готовы к тому,</w:t>
                            </w:r>
                          </w:p>
                          <w:p w:rsidR="006766EB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D22">
                              <w:rPr>
                                <w:rFonts w:ascii="Times New Roman" w:hAnsi="Times New Roman" w:cs="Times New Roman"/>
                              </w:rPr>
                              <w:t xml:space="preserve">что вам придется постоянно его контролировать и помогать концентрировать внимание на конкретном предмете. </w:t>
                            </w:r>
                          </w:p>
                          <w:p w:rsidR="007838A5" w:rsidRDefault="007838A5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38A5" w:rsidRDefault="007838A5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38A5" w:rsidRDefault="007838A5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38A5" w:rsidRDefault="007838A5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Ханты-Мансийск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улица Березовская, 21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66EB" w:rsidRPr="007F68AA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Составитель: учитель-логопед </w:t>
                            </w:r>
                          </w:p>
                          <w:p w:rsidR="006766EB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Франк Евгения Олеговна</w:t>
                            </w:r>
                          </w:p>
                          <w:p w:rsidR="006766EB" w:rsidRPr="00220D22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66EB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консультацией можно обращаться:</w:t>
                            </w:r>
                          </w:p>
                          <w:p w:rsidR="006766EB" w:rsidRPr="007F68AA" w:rsidRDefault="006766EB" w:rsidP="006766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понедельник, четверг 17.00 – 18.00 (кабинет № 317)</w:t>
                            </w:r>
                          </w:p>
                          <w:p w:rsidR="006766EB" w:rsidRDefault="006766EB" w:rsidP="006766E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766EB" w:rsidRDefault="00676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.65pt;width:406.85pt;height:56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" stroked="f">
                <v:textbox>
                  <w:txbxContent>
                    <w:p w:rsidR="006766EB" w:rsidRPr="00204734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47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10.При необходимости длительное время концентрировать внимание</w:t>
                      </w:r>
                    </w:p>
                    <w:p w:rsidR="006766EB" w:rsidRPr="00204734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47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одном деле (например, собирая конструктор) ребенок:</w:t>
                      </w:r>
                    </w:p>
                    <w:p w:rsidR="006766EB" w:rsidRPr="007F68AA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 сидит до тех пор</w:t>
                      </w: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пока не соберет;</w:t>
                      </w:r>
                    </w:p>
                    <w:p w:rsidR="006766EB" w:rsidRPr="007F68AA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просит вас помочь;</w:t>
                      </w:r>
                    </w:p>
                    <w:p w:rsidR="006766EB" w:rsidRPr="007F68AA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если возникают сложности, откладывает конструктор и переключается</w:t>
                      </w:r>
                    </w:p>
                    <w:p w:rsidR="006766EB" w:rsidRPr="007F68AA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другие дела.</w:t>
                      </w:r>
                    </w:p>
                    <w:p w:rsidR="006766EB" w:rsidRPr="007F68AA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Результаты теста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з</w:t>
                      </w: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каждый ответ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«а поставьте 3 балла, «б» - 1 </w:t>
                      </w:r>
                      <w:proofErr w:type="gramStart"/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балл ,</w:t>
                      </w:r>
                      <w:proofErr w:type="gramEnd"/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«в» - 0 баллов.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  <w:b/>
                        </w:rPr>
                        <w:t>От 30 до 20 баллов.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Психологическая готовность – 100 %.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Психологически ваш ребенок готов к школе. Он достаточно уверен в себе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и своих способностях, адекватно воспринимает критику и умеет отстаивать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свою точку зрения. Изменение распорядка дня, повышенная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ответственность, новые требования и правила поведения не станут для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него сильным стрессом. Поэтому, даже если он недостаточно хорошо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умеет читать и писать, не стоит откладывать знакомство со школой.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  <w:b/>
                        </w:rPr>
                        <w:t>От 20 до 10 баллов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Психологическая готовность – 50 %.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Ваш ребенок находится на промежуточной стадии достижения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психологической готовности к школе. В этом случае при принятии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решения решающее значение имеет наличие интеллектуальной зрелости.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Если ребенок легко проходит все тесты и решает вступительные задачки,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то можно не откладывать знакомство со школой до следующего года.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>Но, принимая решение отдать малыша в школу, будьте готовы к тому,</w:t>
                      </w:r>
                    </w:p>
                    <w:p w:rsidR="006766EB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0D22">
                        <w:rPr>
                          <w:rFonts w:ascii="Times New Roman" w:hAnsi="Times New Roman" w:cs="Times New Roman"/>
                        </w:rPr>
                        <w:t xml:space="preserve">что вам придется постоянно его контролировать и помогать концентрировать внимание на конкретном предмете. </w:t>
                      </w:r>
                    </w:p>
                    <w:p w:rsidR="007838A5" w:rsidRDefault="007838A5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38A5" w:rsidRDefault="007838A5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38A5" w:rsidRDefault="007838A5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38A5" w:rsidRDefault="007838A5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766EB" w:rsidRPr="00220D22" w:rsidRDefault="006766EB" w:rsidP="006766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Ханты-Мансийск</w:t>
                      </w:r>
                    </w:p>
                    <w:p w:rsidR="006766EB" w:rsidRPr="007F68AA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улица Березовская, 21</w:t>
                      </w:r>
                    </w:p>
                    <w:p w:rsidR="006766EB" w:rsidRPr="00220D22" w:rsidRDefault="006766EB" w:rsidP="006766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66EB" w:rsidRPr="007F68AA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Составитель: учитель-логопед </w:t>
                      </w:r>
                    </w:p>
                    <w:p w:rsidR="006766EB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Франк Евгения Олеговна</w:t>
                      </w:r>
                    </w:p>
                    <w:p w:rsidR="006766EB" w:rsidRPr="00220D22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6766EB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консультацией можно обращаться:</w:t>
                      </w:r>
                    </w:p>
                    <w:p w:rsidR="006766EB" w:rsidRPr="007F68AA" w:rsidRDefault="006766EB" w:rsidP="006766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понедельник, четверг 17.00 – 18.00 (кабинет № 317)</w:t>
                      </w:r>
                    </w:p>
                    <w:p w:rsidR="006766EB" w:rsidRDefault="006766EB" w:rsidP="006766E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6766EB" w:rsidRDefault="006766EB"/>
                  </w:txbxContent>
                </v:textbox>
                <w10:wrap type="square" anchorx="margin"/>
              </v:shape>
            </w:pict>
          </mc:Fallback>
        </mc:AlternateContent>
      </w:r>
      <w:r w:rsidRPr="003B4811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B56060" wp14:editId="273F45DA">
                <wp:simplePos x="0" y="0"/>
                <wp:positionH relativeFrom="page">
                  <wp:posOffset>5738949</wp:posOffset>
                </wp:positionH>
                <wp:positionV relativeFrom="paragraph">
                  <wp:posOffset>1723934</wp:posOffset>
                </wp:positionV>
                <wp:extent cx="4909185" cy="24472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244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22" w:rsidRDefault="00220D22" w:rsidP="00220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20D22" w:rsidRPr="007F68AA" w:rsidRDefault="00220D22" w:rsidP="00220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«Готов ли ребенок к школе?»</w:t>
                            </w:r>
                          </w:p>
                          <w:p w:rsidR="00220D22" w:rsidRPr="007F68AA" w:rsidRDefault="00220D22" w:rsidP="00220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тесты для родителей на определение готовности ребенка к школе</w:t>
                            </w:r>
                          </w:p>
                          <w:p w:rsidR="00220D22" w:rsidRDefault="00220D22" w:rsidP="00220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0D22" w:rsidRPr="003B4811" w:rsidRDefault="00220D22" w:rsidP="00220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0D22" w:rsidRDefault="00220D22" w:rsidP="00220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6060" id="_x0000_s1027" type="#_x0000_t202" style="position:absolute;margin-left:451.9pt;margin-top:135.75pt;width:386.55pt;height:19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" filled="f" stroked="f">
                <v:textbox>
                  <w:txbxContent>
                    <w:p w:rsidR="00220D22" w:rsidRDefault="00220D22" w:rsidP="00220D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220D22" w:rsidRPr="007F68AA" w:rsidRDefault="00220D22" w:rsidP="00220D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«Готов ли ребенок к школе?»</w:t>
                      </w:r>
                    </w:p>
                    <w:p w:rsidR="00220D22" w:rsidRPr="007F68AA" w:rsidRDefault="00220D22" w:rsidP="00220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тесты для родителей на определение готовности ребенка к школе</w:t>
                      </w:r>
                    </w:p>
                    <w:p w:rsidR="00220D22" w:rsidRDefault="00220D22" w:rsidP="00220D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0D22" w:rsidRPr="003B4811" w:rsidRDefault="00220D22" w:rsidP="00220D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0D22" w:rsidRDefault="00220D22" w:rsidP="00220D22"/>
                  </w:txbxContent>
                </v:textbox>
                <w10:wrap type="square" anchorx="page"/>
              </v:shape>
            </w:pict>
          </mc:Fallback>
        </mc:AlternateContent>
      </w:r>
      <w:r w:rsidRPr="00344385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B5242" wp14:editId="092F9F1F">
                <wp:simplePos x="0" y="0"/>
                <wp:positionH relativeFrom="column">
                  <wp:posOffset>7493363</wp:posOffset>
                </wp:positionH>
                <wp:positionV relativeFrom="paragraph">
                  <wp:posOffset>6613162</wp:posOffset>
                </wp:positionV>
                <wp:extent cx="1196339" cy="295274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39" cy="295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22" w:rsidRPr="007F68AA" w:rsidRDefault="00220D22" w:rsidP="00220D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5242" id="_x0000_s1028" type="#_x0000_t202" style="position:absolute;margin-left:590.05pt;margin-top:520.7pt;width:94.2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" filled="f" stroked="f">
                <v:textbox>
                  <w:txbxContent>
                    <w:p w:rsidR="00220D22" w:rsidRPr="007F68AA" w:rsidRDefault="00220D22" w:rsidP="00220D2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8AA" w:rsidRPr="003B4811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140335</wp:posOffset>
                </wp:positionV>
                <wp:extent cx="3771900" cy="10687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11" w:rsidRPr="007F68AA" w:rsidRDefault="003B4811" w:rsidP="00591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автономное дошкольное образовательное учреждение «Детский сад № 22 Планета детства»</w:t>
                            </w:r>
                          </w:p>
                          <w:p w:rsidR="003B4811" w:rsidRDefault="003B4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9.7pt;margin-top:11.05pt;width:297pt;height:8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" filled="f" stroked="f">
                <v:textbox>
                  <w:txbxContent>
                    <w:p w:rsidR="003B4811" w:rsidRPr="007F68AA" w:rsidRDefault="003B4811" w:rsidP="00591D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автономное дошкольное образовательное учреждение «Детский сад № 22 Планета детства»</w:t>
                      </w:r>
                    </w:p>
                    <w:p w:rsidR="003B4811" w:rsidRDefault="003B4811"/>
                  </w:txbxContent>
                </v:textbox>
                <w10:wrap type="square"/>
              </v:shape>
            </w:pict>
          </mc:Fallback>
        </mc:AlternateContent>
      </w:r>
      <w:r w:rsidR="003443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13677</wp:posOffset>
            </wp:positionV>
            <wp:extent cx="5114925" cy="7543800"/>
            <wp:effectExtent l="0" t="0" r="9525" b="0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1" name="Рисунок 1" descr="http://imagesait.ru/photos/aHR0cDovL21vai1tYWxpc2gucnUvd3AtY29udGVudC91cGxvYWRzLzIwMTMvMDcvU0hhYmxvbi1ncmFtb3R5aS5qcGc=/shablony-gramot-dlya-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ait.ru/photos/aHR0cDovL21vai1tYWxpc2gucnUvd3AtY29udGVudC91cGxvYWRzLzIwMTMvMDcvU0hhYmxvbi1ncmFtb3R5aS5qcGc=/shablony-gramot-dlya-shko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8584" r="7274"/>
                    <a:stretch/>
                  </pic:blipFill>
                  <pic:spPr bwMode="auto">
                    <a:xfrm>
                      <a:off x="0" y="0"/>
                      <a:ext cx="51149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B9" w:rsidRPr="00C4454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B839EC" wp14:editId="1992F305">
            <wp:simplePos x="0" y="0"/>
            <wp:positionH relativeFrom="column">
              <wp:posOffset>5534660</wp:posOffset>
            </wp:positionH>
            <wp:positionV relativeFrom="paragraph">
              <wp:posOffset>190500</wp:posOffset>
            </wp:positionV>
            <wp:extent cx="1085850" cy="1076325"/>
            <wp:effectExtent l="0" t="0" r="0" b="9525"/>
            <wp:wrapTight wrapText="bothSides">
              <wp:wrapPolygon edited="0">
                <wp:start x="7200" y="0"/>
                <wp:lineTo x="4926" y="765"/>
                <wp:lineTo x="758" y="4970"/>
                <wp:lineTo x="0" y="8793"/>
                <wp:lineTo x="0" y="12998"/>
                <wp:lineTo x="1516" y="18350"/>
                <wp:lineTo x="8337" y="21027"/>
                <wp:lineTo x="8716" y="21409"/>
                <wp:lineTo x="12505" y="21409"/>
                <wp:lineTo x="14400" y="21027"/>
                <wp:lineTo x="17811" y="19115"/>
                <wp:lineTo x="18568" y="18350"/>
                <wp:lineTo x="21221" y="14145"/>
                <wp:lineTo x="20842" y="3441"/>
                <wp:lineTo x="15158" y="382"/>
                <wp:lineTo x="9853" y="0"/>
                <wp:lineTo x="7200" y="0"/>
              </wp:wrapPolygon>
            </wp:wrapTight>
            <wp:docPr id="3" name="Рисунок 3" descr="E:\Планета детства макет в работу 27.03.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ета детства макет в работу 27.03.1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51" b="100000" l="0" r="99255">
                                  <a14:foregroundMark x1="57888" y1="37547" x2="57888" y2="37547"/>
                                  <a14:foregroundMark x1="43602" y1="68836" x2="43602" y2="68836"/>
                                  <a14:foregroundMark x1="21739" y1="30038" x2="21739" y2="30038"/>
                                  <a14:foregroundMark x1="83106" y1="45056" x2="83106" y2="45056"/>
                                  <a14:foregroundMark x1="20124" y1="60701" x2="20124" y2="60701"/>
                                  <a14:foregroundMark x1="19503" y1="50313" x2="19503" y2="50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6EB" w:rsidRDefault="0068510F" w:rsidP="006766EB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6E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3A1588" wp14:editId="0058E23E">
                <wp:simplePos x="0" y="0"/>
                <wp:positionH relativeFrom="page">
                  <wp:posOffset>5403034</wp:posOffset>
                </wp:positionH>
                <wp:positionV relativeFrom="paragraph">
                  <wp:posOffset>12065</wp:posOffset>
                </wp:positionV>
                <wp:extent cx="5195570" cy="7170057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717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0F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ТЕСТ № 2. 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1.Ребенок посещает детский сад или групповые занятия?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да, с удовольствием;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посещает по необходимости, но ему там не нравится;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нет.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2.Как ведет себя ваш ребенок, попадая в незнакомую компанию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сверстников?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предлагает ребятам поиграть в свою любимую игру;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присоединяется к их играм, даже если они ему не нравятся;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играет в одиночестве или сидит около взрослых.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3.Если вашего ребенка кто-то из детей обидит, он: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даст сдачи;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пожалуется взрослым;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будет терпеть и никому ничего не скажет.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4.Как ребенок реагирует на критические замечания?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старается исправиться;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никак не реагирует;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делает «назло».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5.Когда вы задаете ребенку вопрос, на который он не знает ответ, он: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рассуждает вслух и пытается догадаться;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честно признается, что не знает.  Задает этот же вопрос вам и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внимательно слушает ответ;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начинает кривляться и переводит тему.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6.Если к ребенку обращается малознакомый человек, он: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легко вступает в разговор;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односложно отвечает на вопросы;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молчит и прячется за родителей.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7.Разговаривая, ребенок: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спокойно излагает свои мысли;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много жестикулирует, часто заменяет слова жестами и мимикой;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часто сбивается, перескакивает с одного на другое, по нескольку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раз повторяет одни и те же слова и забывает, с чего он начал рассказ.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8.Вы разговариваете с кем-то из взрослых и просите ребенка немного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помолчать, он: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а) терпеливо ждет, пока вы договорите;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б) постоянно вмешивается в разговор взрослых;</w:t>
                            </w:r>
                          </w:p>
                          <w:p w:rsidR="0068510F" w:rsidRPr="005F6879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879">
                              <w:rPr>
                                <w:rFonts w:ascii="Times New Roman" w:hAnsi="Times New Roman" w:cs="Times New Roman"/>
                              </w:rPr>
                              <w:t>в) начинает ныть и капризничать.</w:t>
                            </w:r>
                          </w:p>
                          <w:p w:rsidR="005F6879" w:rsidRPr="00204734" w:rsidRDefault="005F6879" w:rsidP="005F68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7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9.Если вы даете ребенку поручение,</w:t>
                            </w:r>
                            <w:r w:rsidRPr="00676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</w:t>
                            </w:r>
                            <w:r w:rsidRPr="002047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торое ему не нравится (например,</w:t>
                            </w:r>
                            <w:r w:rsidRPr="006766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убрать игрушки)</w:t>
                            </w:r>
                            <w:r w:rsidRPr="002047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он:</w:t>
                            </w:r>
                          </w:p>
                          <w:p w:rsidR="005F6879" w:rsidRPr="007F68AA" w:rsidRDefault="005F6879" w:rsidP="005F68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 старается побыстрее убрать;</w:t>
                            </w:r>
                          </w:p>
                          <w:p w:rsidR="005F6879" w:rsidRPr="007F68AA" w:rsidRDefault="005F6879" w:rsidP="005F68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долго ноет, но все- таки убирает;</w:t>
                            </w:r>
                          </w:p>
                          <w:p w:rsidR="005F6879" w:rsidRPr="007F68AA" w:rsidRDefault="005F6879" w:rsidP="005F68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убирает только с вашей помощью.</w:t>
                            </w:r>
                          </w:p>
                          <w:p w:rsidR="0068510F" w:rsidRPr="005F6879" w:rsidRDefault="0068510F" w:rsidP="006851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510F" w:rsidRDefault="0068510F" w:rsidP="00685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1588" id="_x0000_s1030" type="#_x0000_t202" style="position:absolute;margin-left:425.45pt;margin-top:.95pt;width:409.1pt;height:564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" stroked="f">
                <v:textbox>
                  <w:txbxContent>
                    <w:p w:rsidR="0068510F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 xml:space="preserve">ТЕСТ № 2. 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1.Ребенок посещает детский сад или групповые занятия?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да, с удовольствием;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посещает по необходимости, но ему там не нравится;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нет.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2.Как ведет себя ваш ребенок, попадая в незнакомую компанию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сверстников?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предлагает ребятам поиграть в свою любимую игру;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присоединяется к их играм, даже если они ему не нравятся;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играет в одиночестве или сидит около взрослых.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3.Если вашего ребенка кто-то из детей обидит, он: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даст сдачи;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пожалуется взрослым;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будет терпеть и никому ничего не скажет.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4.Как ребенок реагирует на критические замечания?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старается исправиться;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никак не реагирует;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делает «назло».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5.Когда вы задаете ребенку вопрос, на который он не знает ответ, он: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рассуждает вслух и пытается догадаться;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честно признается, что не знает.  Задает этот же вопрос вам и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внимательно слушает ответ;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начинает кривляться и переводит тему.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6.Если к ребенку обращается малознакомый человек, он: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легко вступает в разговор;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односложно отвечает на вопросы;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молчит и прячется за родителей.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7.Разговаривая, ребенок: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спокойно излагает свои мысли;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много жестикулирует, часто заменяет слова жестами и мимикой;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часто сбивается, перескакивает с одного на другое, по нескольку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раз повторяет одни и те же слова и забывает, с чего он начал рассказ.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8.Вы разговариваете с кем-то из взрослых и просите ребенка немного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  <w:b/>
                        </w:rPr>
                        <w:t>помолчать, он: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а) терпеливо ждет, пока вы договорите;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б) постоянно вмешивается в разговор взрослых;</w:t>
                      </w:r>
                    </w:p>
                    <w:p w:rsidR="0068510F" w:rsidRPr="005F6879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6879">
                        <w:rPr>
                          <w:rFonts w:ascii="Times New Roman" w:hAnsi="Times New Roman" w:cs="Times New Roman"/>
                        </w:rPr>
                        <w:t>в) начинает ныть и капризничать.</w:t>
                      </w:r>
                    </w:p>
                    <w:p w:rsidR="005F6879" w:rsidRPr="00204734" w:rsidRDefault="005F6879" w:rsidP="005F68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47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9.Если вы даете ребенку поручение,</w:t>
                      </w:r>
                      <w:r w:rsidRPr="00676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</w:t>
                      </w:r>
                      <w:r w:rsidRPr="002047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торое ему не нравится (например,</w:t>
                      </w:r>
                      <w:r w:rsidRPr="006766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убрать игрушки)</w:t>
                      </w:r>
                      <w:r w:rsidRPr="002047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он:</w:t>
                      </w:r>
                    </w:p>
                    <w:p w:rsidR="005F6879" w:rsidRPr="007F68AA" w:rsidRDefault="005F6879" w:rsidP="005F68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 старается побыстрее убрать;</w:t>
                      </w:r>
                    </w:p>
                    <w:p w:rsidR="005F6879" w:rsidRPr="007F68AA" w:rsidRDefault="005F6879" w:rsidP="005F68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долго ноет, но все- таки убирает;</w:t>
                      </w:r>
                    </w:p>
                    <w:p w:rsidR="005F6879" w:rsidRPr="007F68AA" w:rsidRDefault="005F6879" w:rsidP="005F68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убирает только с вашей помощью.</w:t>
                      </w:r>
                    </w:p>
                    <w:p w:rsidR="0068510F" w:rsidRPr="005F6879" w:rsidRDefault="0068510F" w:rsidP="0068510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8510F" w:rsidRDefault="0068510F" w:rsidP="0068510F"/>
                  </w:txbxContent>
                </v:textbox>
                <w10:wrap type="square" anchorx="page"/>
              </v:shape>
            </w:pict>
          </mc:Fallback>
        </mc:AlternateContent>
      </w:r>
      <w:r w:rsidRPr="006766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15058</wp:posOffset>
                </wp:positionV>
                <wp:extent cx="5195570" cy="7170057"/>
                <wp:effectExtent l="0" t="0" r="508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717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EB" w:rsidRPr="006766EB" w:rsidRDefault="006766EB" w:rsidP="0068510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8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ТЕСТ № 1. </w:t>
                            </w:r>
                          </w:p>
                          <w:p w:rsidR="006766EB" w:rsidRPr="00AD5FED" w:rsidRDefault="006766EB" w:rsidP="006851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Отметьте каждый утвердительный ответ одним баллом.</w:t>
                            </w:r>
                          </w:p>
                          <w:p w:rsidR="006766EB" w:rsidRPr="00AD5FED" w:rsidRDefault="006766EB" w:rsidP="006766EB">
                            <w:pPr>
                              <w:shd w:val="clear" w:color="auto" w:fill="FFFFFF" w:themeFill="background1"/>
                              <w:spacing w:before="9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1.    Как вы считаете, хочет ли ваш ребенок идти в первый класс?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2.    Считает ли он, что в школе узнает много нового и интересного?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3.   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4.    Можете ли вы сказать, что ваш ребенок не стесняется в присутствии посторонних людей?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5.    Умеет ли ваш малыш связно описать картинку и составить по ней рассказ как минимум из пяти предложений?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6.    Знает ли ваш ребенок стихи наизусть?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7.    Может ли он назвать заданное существительное во множественном числе?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8.    Умеет ли в</w:t>
                            </w:r>
                            <w:bookmarkStart w:id="0" w:name="_GoBack"/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аш ребенок читать, хотя бы по слогам?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9.    Считает ли малыш до десяти в прямом и обратном порядке?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10.  Умеет ли он прибавлять и отнимать хотя бы одну единицу от чисел первого десятка?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11.  Может ли ваш ребенок писать простейшие элементы в тетради в клетку, аккуратно перерисовывать небольшие узоры?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12.  Любит ли ваш ребенок рисовать, раскрашивать картинки?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13.  Умеет ли ваш малыш управляться с ножницами и клеем (например, делать аппликации из бумаги)?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14.  Может ли он из пяти элементов разрезанной на части картинки за минуту собрать целый рисунок?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15.  Знает ли ваш малыш названия диких и домашних животных?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16.  Есть ли у вашего ребенка навыки обобщения, например, может ли он назвать одним словом "фрукты" яблоки и груши?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br/>
                              <w:t>17.  Любит ли ваш ребенок самостоятельно проводить время за каким-то занятием, например, рисовать, собирать конструктор и т. д.</w:t>
                            </w:r>
                          </w:p>
                          <w:p w:rsidR="006766EB" w:rsidRPr="00AD5FED" w:rsidRDefault="006766EB" w:rsidP="006766EB">
                            <w:pPr>
                              <w:shd w:val="clear" w:color="auto" w:fill="FFFFFF" w:themeFill="background1"/>
                              <w:spacing w:before="9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                      </w:r>
                          </w:p>
                          <w:p w:rsidR="006766EB" w:rsidRPr="006766EB" w:rsidRDefault="006766EB" w:rsidP="006766EB">
                            <w:pPr>
                              <w:shd w:val="clear" w:color="auto" w:fill="FFFFFF" w:themeFill="background1"/>
                              <w:spacing w:before="9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</w:t>
                            </w:r>
                            <w:r w:rsidRPr="006766E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ы ответили отрицательно, укажут </w:t>
                            </w: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вам, на какие моменты нужно обратить внимание, в чем еще нужно потренироваться с ребенком.</w:t>
                            </w:r>
                          </w:p>
                          <w:p w:rsidR="0068510F" w:rsidRPr="006766EB" w:rsidRDefault="006766EB" w:rsidP="0068510F">
                            <w:pPr>
                              <w:shd w:val="clear" w:color="auto" w:fill="FFFFFF" w:themeFill="background1"/>
                              <w:spacing w:before="9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</w:t>
                            </w:r>
                            <w:r w:rsidR="0068510F" w:rsidRPr="0068510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68510F" w:rsidRPr="00AD5F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пойти в школу. Поэтому ваша задача - систематически заниматься с малышом, тренироваться в выполнении различных упражнений.</w:t>
                            </w:r>
                          </w:p>
                          <w:p w:rsidR="0068510F" w:rsidRDefault="0068510F" w:rsidP="00685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6766EB" w:rsidRDefault="006766EB" w:rsidP="00676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2pt;width:409.1pt;height:564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" stroked="f">
                <v:textbox>
                  <w:txbxContent>
                    <w:p w:rsidR="006766EB" w:rsidRPr="006766EB" w:rsidRDefault="006766EB" w:rsidP="0068510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68A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ТЕСТ № 1. </w:t>
                      </w:r>
                    </w:p>
                    <w:p w:rsidR="006766EB" w:rsidRPr="00AD5FED" w:rsidRDefault="006766EB" w:rsidP="006851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Отметьте каждый утвердительный ответ одним баллом.</w:t>
                      </w:r>
                    </w:p>
                    <w:p w:rsidR="006766EB" w:rsidRPr="00AD5FED" w:rsidRDefault="006766EB" w:rsidP="006766EB">
                      <w:pPr>
                        <w:shd w:val="clear" w:color="auto" w:fill="FFFFFF" w:themeFill="background1"/>
                        <w:spacing w:before="9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1.    Как вы считаете, хочет ли ваш ребенок идти в первый класс?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2.    Считает ли он, что в школе узнает много нового и интересного?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3.   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4.    Можете ли вы сказать, что ваш ребенок не стесняется в присутствии посторонних людей?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5.    Умеет ли ваш малыш связно описать картинку и составить по ней рассказ как минимум из пяти предложений?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6.    Знает ли ваш ребенок стихи наизусть?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7.    Может ли он назвать заданное существительное во множественном числе?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8.    Умеет ли в</w:t>
                      </w:r>
                      <w:bookmarkStart w:id="1" w:name="_GoBack"/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аш ребенок читать, хотя бы по слогам?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9.    Считает ли малыш до десяти в прямом и обратном порядке?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10.  Умеет ли он прибавлять и отнимать хотя бы одну единицу от чисел первого десятка?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11.  Может ли ваш ребенок писать простейшие элементы в тетради в клетку, аккуратно перерисовывать небольшие узоры?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12.  Любит ли ваш ребенок рисовать, раскрашивать картинки?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13.  Умеет ли ваш малыш управляться с ножницами и клеем (например, делать аппликации из бумаги)?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14.  Может ли он из пяти элементов разрезанной на части картинки за минуту собрать целый рисунок?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15.  Знает ли ваш малыш названия диких и домашних животных?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16.  Есть ли у вашего ребенка навыки обобщения, например, может ли он назвать одним словом "фрукты" яблоки и груши?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br/>
                        <w:t>17.  Любит ли ваш ребенок самостоятельно проводить время за каким-то занятием, например, рисовать, собирать конструктор и т. д.</w:t>
                      </w:r>
                    </w:p>
                    <w:p w:rsidR="006766EB" w:rsidRPr="00AD5FED" w:rsidRDefault="006766EB" w:rsidP="006766EB">
                      <w:pPr>
                        <w:shd w:val="clear" w:color="auto" w:fill="FFFFFF" w:themeFill="background1"/>
                        <w:spacing w:before="9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                </w:r>
                    </w:p>
                    <w:p w:rsidR="006766EB" w:rsidRPr="006766EB" w:rsidRDefault="006766EB" w:rsidP="006766EB">
                      <w:pPr>
                        <w:shd w:val="clear" w:color="auto" w:fill="FFFFFF" w:themeFill="background1"/>
                        <w:spacing w:before="9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</w:t>
                      </w:r>
                      <w:r w:rsidRPr="006766E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ы ответили отрицательно, укажут </w:t>
                      </w: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вам, на какие моменты нужно обратить внимание, в чем еще нужно потренироваться с ребенком.</w:t>
                      </w:r>
                    </w:p>
                    <w:p w:rsidR="0068510F" w:rsidRPr="006766EB" w:rsidRDefault="006766EB" w:rsidP="0068510F">
                      <w:pPr>
                        <w:shd w:val="clear" w:color="auto" w:fill="FFFFFF" w:themeFill="background1"/>
                        <w:spacing w:before="9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</w:t>
                      </w:r>
                      <w:r w:rsidR="0068510F" w:rsidRPr="0068510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68510F" w:rsidRPr="00AD5F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пойти в школу. Поэтому ваша задача - систематически заниматься с малышом, тренироваться в выполнении различных упражнений.</w:t>
                      </w:r>
                    </w:p>
                    <w:p w:rsidR="0068510F" w:rsidRDefault="0068510F" w:rsidP="00685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bookmarkEnd w:id="1"/>
                    <w:p w:rsidR="006766EB" w:rsidRDefault="006766EB" w:rsidP="006766E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766EB" w:rsidSect="006766EB">
      <w:pgSz w:w="16838" w:h="11906" w:orient="landscape"/>
      <w:pgMar w:top="142" w:right="0" w:bottom="426" w:left="284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DB"/>
    <w:rsid w:val="00204734"/>
    <w:rsid w:val="00220D22"/>
    <w:rsid w:val="002A4399"/>
    <w:rsid w:val="002B2087"/>
    <w:rsid w:val="00344385"/>
    <w:rsid w:val="003B4811"/>
    <w:rsid w:val="005707DB"/>
    <w:rsid w:val="00591DB9"/>
    <w:rsid w:val="005F6879"/>
    <w:rsid w:val="006766EB"/>
    <w:rsid w:val="0068510F"/>
    <w:rsid w:val="00763ABC"/>
    <w:rsid w:val="007838A5"/>
    <w:rsid w:val="007F68AA"/>
    <w:rsid w:val="00AD5FED"/>
    <w:rsid w:val="00E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3049-2DBC-4D52-995B-D0BC30B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1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8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1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7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05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9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26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0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95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46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92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9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58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21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2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7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2018-01-17T06:48:00Z</cp:lastPrinted>
  <dcterms:created xsi:type="dcterms:W3CDTF">2018-01-17T03:56:00Z</dcterms:created>
  <dcterms:modified xsi:type="dcterms:W3CDTF">2018-01-17T06:50:00Z</dcterms:modified>
</cp:coreProperties>
</file>